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330" w:rsidRDefault="000C61C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CB4D7CC" wp14:editId="30C7762A">
            <wp:simplePos x="0" y="0"/>
            <wp:positionH relativeFrom="margin">
              <wp:posOffset>-635</wp:posOffset>
            </wp:positionH>
            <wp:positionV relativeFrom="paragraph">
              <wp:posOffset>288925</wp:posOffset>
            </wp:positionV>
            <wp:extent cx="4259580" cy="4968240"/>
            <wp:effectExtent l="0" t="0" r="7620" b="381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9580" cy="4968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CE"/>
    <w:rsid w:val="000C61CE"/>
    <w:rsid w:val="007A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1FD31-A2A2-4FDE-A088-6F320BDA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Damarys Szarapow</dc:creator>
  <cp:keywords/>
  <dc:description/>
  <cp:lastModifiedBy>Damarys Szarapow</cp:lastModifiedBy>
  <cp:revision>1</cp:revision>
  <dcterms:created xsi:type="dcterms:W3CDTF">2020-04-20T04:31:00Z</dcterms:created>
  <dcterms:modified xsi:type="dcterms:W3CDTF">2020-04-20T04:31:00Z</dcterms:modified>
</cp:coreProperties>
</file>